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E30" w14:textId="5DA8D22F" w:rsidR="005711E0" w:rsidRPr="00692813" w:rsidRDefault="000540E1" w:rsidP="005711E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Slut</w:t>
      </w:r>
      <w:r w:rsidR="005711E0" w:rsidRPr="00692813">
        <w:rPr>
          <w:rFonts w:asciiTheme="majorHAnsi" w:hAnsiTheme="majorHAnsi"/>
          <w:b/>
          <w:sz w:val="28"/>
        </w:rPr>
        <w:t xml:space="preserve">rapport </w:t>
      </w:r>
    </w:p>
    <w:p w14:paraId="6869F107" w14:textId="7FB31919" w:rsidR="00C57322" w:rsidRPr="00692813" w:rsidRDefault="0022636E" w:rsidP="005711E0">
      <w:pPr>
        <w:rPr>
          <w:rFonts w:asciiTheme="majorHAnsi" w:hAnsiTheme="majorHAnsi"/>
          <w:b/>
          <w:sz w:val="26"/>
          <w:szCs w:val="26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177AE849">
                <wp:simplePos x="0" y="0"/>
                <wp:positionH relativeFrom="column">
                  <wp:posOffset>14605</wp:posOffset>
                </wp:positionH>
                <wp:positionV relativeFrom="paragraph">
                  <wp:posOffset>1774825</wp:posOffset>
                </wp:positionV>
                <wp:extent cx="5652135" cy="3538855"/>
                <wp:effectExtent l="0" t="0" r="0" b="4445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538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358" w14:textId="69F8E469" w:rsidR="005A013F" w:rsidRPr="0022636E" w:rsidRDefault="005A013F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Syfte med rapporten är att vara en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tionsöverlämning till styrelse för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uppföljning och lärande.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Slut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rapport ska sammanställas och redovisas till förbundet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senast en månad efter avslutad insats eller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enligt överenskommelse med förbundets kansli.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Fyll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det grå fältet och glöm inte att spara.</w:t>
                            </w:r>
                            <w:r w:rsidRPr="00FE471F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2252AF9" w14:textId="0C5F8B55" w:rsidR="005A013F" w:rsidRDefault="005A013F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Alla befintliga rubriker ska kommenteras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4E045E" w14:textId="5BDD6F0E" w:rsidR="005A013F" w:rsidRDefault="005A013F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Slutrapport för insatser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ska skickas till samordningsförbundet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pappersformat och digitalt </w:t>
                            </w:r>
                          </w:p>
                          <w:p w14:paraId="66EE4EB3" w14:textId="10B770C8" w:rsidR="005A013F" w:rsidRPr="0022636E" w:rsidRDefault="005A013F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W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ord-format.</w:t>
                            </w:r>
                            <w:r w:rsidRPr="0069281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6017B0" w14:textId="77777777" w:rsidR="005A013F" w:rsidRPr="001D28C6" w:rsidRDefault="005A013F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D28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Kontaktuppgifter till förbundet:</w:t>
                            </w:r>
                          </w:p>
                          <w:p w14:paraId="1C439060" w14:textId="67067A34" w:rsidR="00DD5B64" w:rsidRPr="00DD5B64" w:rsidRDefault="005A013F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Anna-Karin Hainsworth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förbundschef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 Lundgren, verksamhetsutvecklare</w:t>
                            </w:r>
                            <w:r w:rsidRPr="007C4107">
                              <w:rPr>
                                <w:rFonts w:ascii="Calibri" w:eastAsia="PMingLiU" w:hAnsi="Calibri"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 w:rsidRPr="00DD5B64">
                                <w:rPr>
                                  <w:rStyle w:val="Hyperlnk"/>
                                  <w:rFonts w:ascii="Calibri" w:hAnsi="Calibri"/>
                                  <w:color w:val="000000" w:themeColor="text1"/>
                                  <w:sz w:val="22"/>
                                  <w:szCs w:val="22"/>
                                </w:rPr>
                                <w:t>anna-karin.hainsworth@finsamgavleborg.se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hyperlink r:id="rId8" w:history="1">
                              <w:r w:rsidRPr="00BA226C">
                                <w:rPr>
                                  <w:rFonts w:ascii="Calibri" w:hAnsi="Calibri"/>
                                  <w:sz w:val="22"/>
                                  <w:szCs w:val="22"/>
                                  <w:u w:val="single"/>
                                </w:rPr>
                                <w:t>per.lundgren@finsamgavleborg.se</w:t>
                              </w:r>
                            </w:hyperlink>
                          </w:p>
                          <w:p w14:paraId="50E92383" w14:textId="14166862" w:rsidR="005A013F" w:rsidRDefault="005A013F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070-084 04 00</w:t>
                            </w:r>
                            <w:r w:rsidRPr="006928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070-320 54 68</w:t>
                            </w:r>
                          </w:p>
                          <w:p w14:paraId="1B042D6A" w14:textId="77777777" w:rsidR="005A013F" w:rsidRPr="007C4107" w:rsidRDefault="005A013F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7388BC" w14:textId="77777777" w:rsidR="005A013F" w:rsidRPr="007C4107" w:rsidRDefault="005A013F" w:rsidP="006928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6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Postadress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Samordningsförbund Gävleborg</w:t>
                            </w:r>
                          </w:p>
                          <w:p w14:paraId="7BEAB44E" w14:textId="329CAE09" w:rsidR="00DD5B64" w:rsidRDefault="00DD5B64" w:rsidP="00DD5B64"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C/o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Dospace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Gävle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7630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Norra Kungs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gatan 1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>803 20 Gävle</w:t>
                            </w:r>
                          </w:p>
                          <w:p w14:paraId="77432F1E" w14:textId="77777777" w:rsidR="005A013F" w:rsidRPr="0022636E" w:rsidRDefault="005A013F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39.75pt;width:445.05pt;height:2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" fillcolor="#eaf1dd [662]" stroked="f">
                <v:textbox>
                  <w:txbxContent>
                    <w:p w14:paraId="26F0E358" w14:textId="69F8E469" w:rsidR="005A013F" w:rsidRPr="0022636E" w:rsidRDefault="005A013F" w:rsidP="0022636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Syfte med rapporten är att vara en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tionsöverlämning till styrelse för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uppföljning och lärande.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  <w:t>Slut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rapport ska sammanställas och redovisas till förbundet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senast en månad efter avslutad insats eller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enligt överenskommelse med förbundets kansli.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Fyll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i det grå fältet och glöm inte att spara.</w:t>
                      </w:r>
                      <w:r w:rsidRPr="00FE471F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2252AF9" w14:textId="0C5F8B55" w:rsidR="005A013F" w:rsidRDefault="005A013F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Alla befintliga rubriker ska kommenteras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F4E045E" w14:textId="5BDD6F0E" w:rsidR="005A013F" w:rsidRDefault="005A013F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Slutrapport för insatser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ska skickas till samordningsförbundet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pappersformat och digitalt </w:t>
                      </w:r>
                    </w:p>
                    <w:p w14:paraId="66EE4EB3" w14:textId="10B770C8" w:rsidR="005A013F" w:rsidRPr="0022636E" w:rsidRDefault="005A013F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W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ord-format.</w:t>
                      </w:r>
                      <w:r w:rsidRPr="0069281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  <w:p w14:paraId="0B6017B0" w14:textId="77777777" w:rsidR="005A013F" w:rsidRPr="001D28C6" w:rsidRDefault="005A013F" w:rsidP="00692813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D28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Kontaktuppgifter till förbundet:</w:t>
                      </w:r>
                    </w:p>
                    <w:p w14:paraId="1C439060" w14:textId="67067A34" w:rsidR="00DD5B64" w:rsidRPr="00DD5B64" w:rsidRDefault="005A013F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Anna-Karin Hainsworth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förbundschef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Per Lundgren, verksamhetsutvecklare</w:t>
                      </w:r>
                      <w:r w:rsidRPr="007C4107">
                        <w:rPr>
                          <w:rFonts w:ascii="Calibri" w:eastAsia="PMingLiU" w:hAnsi="Calibri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DD5B64">
                          <w:rPr>
                            <w:rStyle w:val="Hyperlnk"/>
                            <w:rFonts w:ascii="Calibri" w:hAnsi="Calibri"/>
                            <w:color w:val="000000" w:themeColor="text1"/>
                            <w:sz w:val="22"/>
                            <w:szCs w:val="22"/>
                          </w:rPr>
                          <w:t>anna-karin.hainsworth@finsamgavleborg.se</w:t>
                        </w:r>
                      </w:hyperlink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</w:t>
                      </w:r>
                      <w:hyperlink r:id="rId10" w:history="1">
                        <w:r w:rsidRPr="00BA226C">
                          <w:rPr>
                            <w:rFonts w:ascii="Calibri" w:hAnsi="Calibri"/>
                            <w:sz w:val="22"/>
                            <w:szCs w:val="22"/>
                            <w:u w:val="single"/>
                          </w:rPr>
                          <w:t>per.lundgren@finsamgavleborg.se</w:t>
                        </w:r>
                      </w:hyperlink>
                    </w:p>
                    <w:p w14:paraId="50E92383" w14:textId="14166862" w:rsidR="005A013F" w:rsidRDefault="005A013F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070-084 04 00</w:t>
                      </w:r>
                      <w:r w:rsidRPr="006928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070-320 54 68</w:t>
                      </w:r>
                    </w:p>
                    <w:p w14:paraId="1B042D6A" w14:textId="77777777" w:rsidR="005A013F" w:rsidRPr="007C4107" w:rsidRDefault="005A013F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7388BC" w14:textId="77777777" w:rsidR="005A013F" w:rsidRPr="007C4107" w:rsidRDefault="005A013F" w:rsidP="006928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6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Postadress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Samordningsförbund Gävleborg</w:t>
                      </w:r>
                    </w:p>
                    <w:p w14:paraId="7BEAB44E" w14:textId="329CAE09" w:rsidR="00DD5B64" w:rsidRDefault="00DD5B64" w:rsidP="00DD5B64"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C/o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Dospace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Gävle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7630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Norra Kungs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gatan 1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>803 20 Gävle</w:t>
                      </w:r>
                    </w:p>
                    <w:p w14:paraId="77432F1E" w14:textId="77777777" w:rsidR="005A013F" w:rsidRPr="0022636E" w:rsidRDefault="005A013F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1F8">
        <w:rPr>
          <w:rFonts w:asciiTheme="majorHAnsi" w:hAnsiTheme="majorHAnsi"/>
          <w:b/>
          <w:sz w:val="26"/>
          <w:szCs w:val="26"/>
        </w:rPr>
        <w:t>Insats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 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8934" w:type="dxa"/>
        <w:tblLayout w:type="fixed"/>
        <w:tblLook w:val="0000" w:firstRow="0" w:lastRow="0" w:firstColumn="0" w:lastColumn="0" w:noHBand="0" w:noVBand="0"/>
      </w:tblPr>
      <w:tblGrid>
        <w:gridCol w:w="4808"/>
        <w:gridCol w:w="4126"/>
      </w:tblGrid>
      <w:tr w:rsidR="00C57322" w:rsidRPr="003D13A6" w14:paraId="7371030C" w14:textId="77777777" w:rsidTr="00A5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0F887F22" w:rsidR="00C57322" w:rsidRPr="003D13A6" w:rsidRDefault="00FE471F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slut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rapport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  <w:r w:rsidR="0076467D">
              <w:rPr>
                <w:rFonts w:asciiTheme="majorHAnsi" w:hAnsiTheme="majorHAnsi"/>
                <w:sz w:val="22"/>
                <w:szCs w:val="22"/>
              </w:rPr>
              <w:t>Stöd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för </w:t>
            </w:r>
            <w:r w:rsidR="00E5658D">
              <w:rPr>
                <w:rFonts w:asciiTheme="majorHAnsi" w:hAnsiTheme="majorHAnsi"/>
                <w:sz w:val="22"/>
                <w:szCs w:val="22"/>
              </w:rPr>
              <w:t>delrapport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finner du på förbundets </w:t>
            </w:r>
            <w:r w:rsidR="00D7078B">
              <w:rPr>
                <w:rFonts w:asciiTheme="majorHAnsi" w:hAnsiTheme="majorHAnsi"/>
                <w:sz w:val="22"/>
                <w:szCs w:val="22"/>
              </w:rPr>
              <w:br/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hemsida  </w:t>
            </w:r>
            <w:hyperlink r:id="rId11" w:history="1">
              <w:r w:rsidR="00C57322" w:rsidRPr="003D13A6">
                <w:rPr>
                  <w:rStyle w:val="Hyperlnk"/>
                  <w:rFonts w:asciiTheme="majorHAnsi" w:hAnsiTheme="majorHAnsi"/>
                  <w:sz w:val="22"/>
                  <w:szCs w:val="22"/>
                </w:rPr>
                <w:t>www.finsamgavleborg.se</w:t>
              </w:r>
            </w:hyperlink>
            <w:r w:rsidR="00C57322" w:rsidRPr="003D13A6">
              <w:rPr>
                <w:rStyle w:val="Hyperlnk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26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10762BB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5151F099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200CB">
              <w:rPr>
                <w:rFonts w:asciiTheme="majorHAnsi" w:hAnsiTheme="majorHAnsi"/>
                <w:sz w:val="22"/>
                <w:szCs w:val="22"/>
              </w:rPr>
              <w:t>Ankomst</w:t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datum                </w:t>
            </w:r>
          </w:p>
          <w:p w14:paraId="743E0BCB" w14:textId="5A4B23CF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FA210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76CAB" w14:textId="6F7CE7AA" w:rsidR="005711E0" w:rsidRDefault="005711E0" w:rsidP="005711E0">
      <w:pPr>
        <w:rPr>
          <w:rFonts w:ascii="Verdana" w:hAnsi="Verdana"/>
          <w:b/>
          <w:sz w:val="22"/>
        </w:rPr>
      </w:pPr>
    </w:p>
    <w:p w14:paraId="2F39E31B" w14:textId="0620B202" w:rsidR="0022636E" w:rsidRDefault="0022636E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A661E3" w:rsidRPr="00067B64" w14:paraId="14F59736" w14:textId="77777777" w:rsidTr="00A50671">
        <w:trPr>
          <w:cantSplit/>
          <w:trHeight w:val="25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A661E3" w:rsidRPr="00067B64" w14:paraId="79DA4CAD" w14:textId="77777777" w:rsidTr="00CD23A3">
        <w:trPr>
          <w:cantSplit/>
          <w:trHeight w:val="338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C" w14:textId="7BD9022B" w:rsidR="00A661E3" w:rsidRPr="00567F53" w:rsidRDefault="00375454" w:rsidP="00CD23A3"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bookmarkEnd w:id="0"/>
          </w:p>
        </w:tc>
      </w:tr>
      <w:tr w:rsidR="00A661E3" w:rsidRPr="00067B64" w14:paraId="6DA4CAE1" w14:textId="77777777" w:rsidTr="00B80B00">
        <w:trPr>
          <w:cantSplit/>
          <w:trHeight w:val="5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7ADC" w14:textId="77777777" w:rsid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 xml:space="preserve">Planerad insatstid – åååå-mm-dd   </w:t>
            </w:r>
          </w:p>
          <w:p w14:paraId="386BEF35" w14:textId="11BFC9F0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D756" w14:textId="530FD050" w:rsidR="00617D8A" w:rsidRPr="00617D8A" w:rsidRDefault="00617D8A" w:rsidP="00617D8A">
            <w:pPr>
              <w:pStyle w:val="Ingetavstnd"/>
              <w:rPr>
                <w:rFonts w:ascii="Arial" w:hAnsi="Arial" w:cs="Arial"/>
                <w:sz w:val="18"/>
              </w:rPr>
            </w:pPr>
            <w:r w:rsidRPr="00617D8A">
              <w:rPr>
                <w:rFonts w:ascii="Arial" w:hAnsi="Arial" w:cs="Arial"/>
                <w:sz w:val="18"/>
              </w:rPr>
              <w:t>Eventuellt slutdatum fö</w:t>
            </w:r>
            <w:r>
              <w:rPr>
                <w:rFonts w:ascii="Arial" w:hAnsi="Arial" w:cs="Arial"/>
                <w:sz w:val="18"/>
              </w:rPr>
              <w:t>r intag av deltagare i insatsen</w:t>
            </w:r>
          </w:p>
          <w:p w14:paraId="480B1EAE" w14:textId="36095BE7" w:rsidR="00A661E3" w:rsidRPr="00067B64" w:rsidRDefault="00A661E3" w:rsidP="00617D8A"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 w:rsidR="00617D8A">
              <w:rPr>
                <w:rFonts w:eastAsia="Calibri"/>
              </w:rPr>
              <w:t xml:space="preserve"> </w:t>
            </w:r>
          </w:p>
        </w:tc>
      </w:tr>
      <w:tr w:rsidR="00A661E3" w:rsidRPr="00067B64" w14:paraId="5FC6C512" w14:textId="77777777" w:rsidTr="00CD23A3">
        <w:trPr>
          <w:cantSplit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197D" w14:textId="396F4578" w:rsidR="00A661E3" w:rsidRPr="00A661E3" w:rsidRDefault="00157C78" w:rsidP="00157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472AB7">
              <w:rPr>
                <w:rFonts w:ascii="Arial" w:hAnsi="Arial" w:cs="Arial"/>
                <w:sz w:val="18"/>
                <w:szCs w:val="18"/>
              </w:rPr>
              <w:t>eviljade</w:t>
            </w:r>
            <w:r w:rsidR="00A661E3" w:rsidRPr="00A661E3">
              <w:rPr>
                <w:rFonts w:ascii="Arial" w:hAnsi="Arial" w:cs="Arial"/>
                <w:sz w:val="18"/>
                <w:szCs w:val="18"/>
              </w:rPr>
              <w:t xml:space="preserve"> medel från Samordningsförbund Gävleborg</w:t>
            </w:r>
            <w:r>
              <w:rPr>
                <w:rFonts w:ascii="Arial" w:hAnsi="Arial" w:cs="Arial"/>
                <w:sz w:val="18"/>
                <w:szCs w:val="18"/>
              </w:rPr>
              <w:t xml:space="preserve"> för insatsen</w:t>
            </w:r>
          </w:p>
        </w:tc>
      </w:tr>
      <w:tr w:rsidR="00A661E3" w:rsidRPr="00067B64" w14:paraId="30B98DFC" w14:textId="77777777" w:rsidTr="00EA17DD">
        <w:trPr>
          <w:cantSplit/>
          <w:trHeight w:val="351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F" w14:textId="3D9D200F" w:rsidR="00A661E3" w:rsidRPr="00067B64" w:rsidRDefault="00A661E3" w:rsidP="00CD23A3">
            <w:pPr>
              <w:rPr>
                <w:sz w:val="2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A661E3">
              <w:rPr>
                <w:rFonts w:ascii="Arial" w:eastAsia="Calibri" w:hAnsi="Arial" w:cs="Arial"/>
                <w:sz w:val="18"/>
                <w:szCs w:val="18"/>
              </w:rPr>
              <w:t>Kr</w:t>
            </w:r>
          </w:p>
        </w:tc>
      </w:tr>
    </w:tbl>
    <w:p w14:paraId="0C56D91E" w14:textId="20379D9D" w:rsidR="0022636E" w:rsidRDefault="0022636E" w:rsidP="005711E0">
      <w:pPr>
        <w:rPr>
          <w:rFonts w:ascii="Verdana" w:hAnsi="Verdana"/>
          <w:b/>
          <w:sz w:val="22"/>
        </w:rPr>
      </w:pPr>
    </w:p>
    <w:p w14:paraId="260CC0B7" w14:textId="77777777" w:rsidR="0057482B" w:rsidRDefault="0057482B" w:rsidP="005711E0">
      <w:pPr>
        <w:rPr>
          <w:rFonts w:ascii="Verdana" w:hAnsi="Verdana"/>
          <w:b/>
          <w:sz w:val="22"/>
        </w:rPr>
      </w:pPr>
    </w:p>
    <w:p w14:paraId="20B77A63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9DEDBF7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5A96ED1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6DD9FAD8" w14:textId="223B1592" w:rsidR="00E4209B" w:rsidRDefault="00E4209B" w:rsidP="005711E0">
      <w:pPr>
        <w:rPr>
          <w:rFonts w:ascii="Verdana" w:hAnsi="Verdana"/>
          <w:b/>
          <w:sz w:val="22"/>
        </w:rPr>
      </w:pPr>
    </w:p>
    <w:p w14:paraId="4FB73750" w14:textId="77777777" w:rsidR="00867778" w:rsidRPr="00B00713" w:rsidRDefault="00867778" w:rsidP="005711E0">
      <w:pPr>
        <w:rPr>
          <w:rFonts w:ascii="Verdana" w:hAnsi="Verdana"/>
          <w:b/>
          <w:sz w:val="22"/>
        </w:rPr>
      </w:pPr>
    </w:p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5A12E72A" w:rsidR="00CD23A3" w:rsidRPr="00CD23A3" w:rsidRDefault="00867778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</w:t>
      </w:r>
      <w:r w:rsidR="00CD23A3" w:rsidRPr="00CD23A3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Följande förbundsmedlemmar har sökt medel. 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1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CD23A3" w:rsidRPr="00CD23A3" w14:paraId="00659042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50737609" w14:textId="2651EB9C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1. 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788423FD" w14:textId="6EFD356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96DB6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2E9A17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75823FE" w14:textId="4E2766D2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C8913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390E52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5CA9B4A6" w14:textId="1AB764A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75841E24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6885431C" w14:textId="6418C110" w:rsidR="00CD23A3" w:rsidRPr="00EA17DD" w:rsidRDefault="00EA17DD" w:rsidP="00CD23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0B59878" w14:textId="09BF21E2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1A70125" w14:textId="13FB560B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7E73F6CD" w14:textId="77777777" w:rsidTr="006C3B9F">
        <w:trPr>
          <w:cantSplit/>
          <w:trHeight w:val="494"/>
        </w:trPr>
        <w:tc>
          <w:tcPr>
            <w:tcW w:w="9144" w:type="dxa"/>
            <w:gridSpan w:val="2"/>
          </w:tcPr>
          <w:p w14:paraId="4A88D584" w14:textId="7C6DAB73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EA17DD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EA17DD">
              <w:rPr>
                <w:rFonts w:eastAsia="Calibri"/>
                <w:sz w:val="22"/>
              </w:rPr>
              <w:instrText xml:space="preserve"> FORMTEXT </w:instrText>
            </w:r>
            <w:r w:rsidR="00EA17DD">
              <w:rPr>
                <w:rFonts w:eastAsia="Calibri"/>
                <w:sz w:val="22"/>
              </w:rPr>
            </w:r>
            <w:r w:rsidR="00EA17DD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EA17DD"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8786E50" w14:textId="77777777" w:rsidTr="006C3B9F">
        <w:trPr>
          <w:cantSplit/>
          <w:trHeight w:val="522"/>
        </w:trPr>
        <w:tc>
          <w:tcPr>
            <w:tcW w:w="5673" w:type="dxa"/>
            <w:tcBorders>
              <w:bottom w:val="single" w:sz="4" w:space="0" w:color="auto"/>
            </w:tcBorders>
          </w:tcPr>
          <w:p w14:paraId="1EE7EE4F" w14:textId="77777777" w:rsidR="00F327B4" w:rsidRPr="00CD23A3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656D6EE7" w14:textId="2EF6F031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324480DD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09107C2D" w14:textId="2EF08C7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6524C793" w14:textId="4671B06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094BB6" w14:textId="6C2383C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2E3FB64B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367E5ABF" w14:textId="77777777" w:rsidR="00F327B4" w:rsidRDefault="00F327B4" w:rsidP="00CD23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391DF9" w14:textId="3689243A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6FA3369E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5D41371B" w14:textId="1ED8C26F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E-postadress</w:t>
            </w:r>
            <w:r w:rsidR="00CD23A3"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BFB2D" w14:textId="0DE06EF0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D0FA432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C1AEA81" w14:textId="5DC44832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7905DB1" w14:textId="28BEDC6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38673175" w14:textId="3885E3DC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2457C320" w14:textId="77777777" w:rsidTr="006C3B9F">
        <w:trPr>
          <w:cantSplit/>
          <w:trHeight w:val="523"/>
        </w:trPr>
        <w:tc>
          <w:tcPr>
            <w:tcW w:w="9144" w:type="dxa"/>
            <w:gridSpan w:val="2"/>
          </w:tcPr>
          <w:p w14:paraId="506021B3" w14:textId="77777777" w:rsidR="00F327B4" w:rsidRPr="00F327B4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F17EFD0" w14:textId="5FDE6340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712AB6EE" w14:textId="77777777" w:rsidTr="006C3B9F">
        <w:trPr>
          <w:cantSplit/>
          <w:trHeight w:val="509"/>
        </w:trPr>
        <w:tc>
          <w:tcPr>
            <w:tcW w:w="5673" w:type="dxa"/>
          </w:tcPr>
          <w:p w14:paraId="55E55DD1" w14:textId="567BF234" w:rsidR="00CD23A3" w:rsidRPr="00F327B4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="00CD23A3" w:rsidRPr="00F32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4D07CC" w14:textId="1A7BF756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</w:tcPr>
          <w:p w14:paraId="3530F407" w14:textId="7777777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20E7EFE" w14:textId="5E081C3B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7C3A409" w14:textId="77777777" w:rsidR="00867778" w:rsidRDefault="00867778" w:rsidP="00867778">
      <w:pPr>
        <w:pStyle w:val="Ledtext"/>
        <w:rPr>
          <w:sz w:val="24"/>
          <w:szCs w:val="24"/>
        </w:rPr>
      </w:pPr>
    </w:p>
    <w:p w14:paraId="16E2885F" w14:textId="49625C61" w:rsidR="00867778" w:rsidRPr="006027D0" w:rsidRDefault="00DA1262" w:rsidP="00867778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3</w:t>
      </w:r>
      <w:r w:rsidR="00867778" w:rsidRPr="006027D0">
        <w:rPr>
          <w:sz w:val="24"/>
          <w:szCs w:val="24"/>
        </w:rPr>
        <w:t xml:space="preserve">. </w:t>
      </w:r>
      <w:r w:rsidR="00867778">
        <w:rPr>
          <w:sz w:val="24"/>
          <w:szCs w:val="24"/>
        </w:rPr>
        <w:t>Ansvarig för genomförande av insatser</w:t>
      </w:r>
    </w:p>
    <w:p w14:paraId="0B965A8A" w14:textId="77777777" w:rsidR="00867778" w:rsidRDefault="00867778" w:rsidP="00867778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144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867778" w:rsidRPr="00067B64" w14:paraId="5684426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1230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7BC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867778" w:rsidRPr="00067B64" w14:paraId="2031B535" w14:textId="77777777" w:rsidTr="00F26B7D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CC" w14:textId="637BA7BB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90C" w14:textId="0E2A69CE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895AB5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6F8C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 - kontaktperson för insatsägare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17AB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867778" w:rsidRPr="00067B64" w14:paraId="27CD93BE" w14:textId="77777777" w:rsidTr="00F26B7D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AD1" w14:textId="3924F5D2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C8" w14:textId="7D0C8F63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4B4407E0" w14:textId="77777777" w:rsidTr="00F26B7D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9A5A3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778" w:rsidRPr="00067B64" w14:paraId="695CEE2B" w14:textId="77777777" w:rsidTr="00F26B7D">
        <w:trPr>
          <w:cantSplit/>
          <w:trHeight w:val="336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5EB" w14:textId="387DA9BC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358151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D17F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C1D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867778" w:rsidRPr="00067B64" w14:paraId="50CC64F7" w14:textId="77777777" w:rsidTr="00F26B7D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E4D" w14:textId="46A25704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26" w14:textId="289E2F53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07E76907" w14:textId="5B48ACF2" w:rsidR="00C8700D" w:rsidRPr="00C90566" w:rsidRDefault="001313D1" w:rsidP="00C8700D">
      <w:pPr>
        <w:pStyle w:val="Ledtext"/>
        <w:rPr>
          <w:sz w:val="24"/>
          <w:szCs w:val="24"/>
        </w:rPr>
      </w:pPr>
      <w:r>
        <w:rPr>
          <w:sz w:val="24"/>
          <w:szCs w:val="24"/>
        </w:rPr>
        <w:t>4</w:t>
      </w:r>
      <w:r w:rsidR="00C8700D" w:rsidRPr="00C90566">
        <w:rPr>
          <w:sz w:val="24"/>
          <w:szCs w:val="24"/>
        </w:rPr>
        <w:t>. Insatsbeskrivning</w:t>
      </w:r>
      <w:r w:rsidR="00C8700D" w:rsidRPr="00C90566">
        <w:rPr>
          <w:sz w:val="24"/>
          <w:szCs w:val="24"/>
        </w:rPr>
        <w:br/>
      </w:r>
    </w:p>
    <w:tbl>
      <w:tblPr>
        <w:tblW w:w="9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700D" w:rsidRPr="00C8700D" w14:paraId="5F638FBC" w14:textId="77777777" w:rsidTr="007705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3B4EFE2" w14:textId="201DC541" w:rsidR="00C8700D" w:rsidRPr="00C8700D" w:rsidRDefault="00484688" w:rsidP="00C870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C8700D" w:rsidRPr="00C8700D">
              <w:rPr>
                <w:rFonts w:ascii="Arial" w:hAnsi="Arial" w:cs="Arial"/>
                <w:b/>
                <w:sz w:val="18"/>
              </w:rPr>
              <w:t xml:space="preserve">.1 Bakgrund till insatsen. </w:t>
            </w:r>
            <w:r w:rsidR="00C8700D" w:rsidRPr="00C8700D">
              <w:rPr>
                <w:rFonts w:ascii="Arial" w:hAnsi="Arial" w:cs="Arial"/>
                <w:color w:val="222222"/>
                <w:sz w:val="18"/>
              </w:rPr>
              <w:t xml:space="preserve">Beskriv skälen till insatsen. </w:t>
            </w:r>
          </w:p>
        </w:tc>
      </w:tr>
      <w:tr w:rsidR="00C8700D" w:rsidRPr="00192BC8" w14:paraId="28FA0A1A" w14:textId="77777777" w:rsidTr="007705A0">
        <w:trPr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F3" w14:textId="6CA66CED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B624749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C8700D" w:rsidRPr="00C8700D" w14:paraId="00EB4C22" w14:textId="77777777" w:rsidTr="007705A0"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4558C12" w14:textId="73DF3D40" w:rsidR="00C8700D" w:rsidRPr="00CD4C54" w:rsidRDefault="00484688" w:rsidP="00C8700D">
            <w:pPr>
              <w:rPr>
                <w:rFonts w:ascii="Arial" w:hAnsi="Arial" w:cs="Arial"/>
                <w:sz w:val="18"/>
              </w:rPr>
            </w:pPr>
            <w:r w:rsidRPr="00CD4C54">
              <w:rPr>
                <w:rFonts w:ascii="Arial" w:hAnsi="Arial" w:cs="Arial"/>
                <w:b/>
                <w:sz w:val="18"/>
              </w:rPr>
              <w:t>4</w:t>
            </w:r>
            <w:r w:rsidR="00C8700D" w:rsidRPr="00CD4C54">
              <w:rPr>
                <w:rFonts w:ascii="Arial" w:hAnsi="Arial" w:cs="Arial"/>
                <w:b/>
                <w:sz w:val="18"/>
              </w:rPr>
              <w:t>.2 Syfte med insatsen.</w:t>
            </w:r>
            <w:r w:rsidR="00C8700D" w:rsidRPr="00CD4C54">
              <w:rPr>
                <w:rFonts w:ascii="Arial" w:hAnsi="Arial" w:cs="Arial"/>
                <w:sz w:val="18"/>
              </w:rPr>
              <w:t xml:space="preserve"> Beskriv kortfattat vilken förändring som ni ville uppnå med insatsen? </w:t>
            </w:r>
          </w:p>
        </w:tc>
      </w:tr>
      <w:tr w:rsidR="00C8700D" w:rsidRPr="00192BC8" w14:paraId="3A662D41" w14:textId="77777777" w:rsidTr="007705A0">
        <w:trPr>
          <w:trHeight w:val="366"/>
        </w:trPr>
        <w:tc>
          <w:tcPr>
            <w:tcW w:w="9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3AA" w14:textId="6BB4E9F6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CE2FC83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E52C1" w:rsidRPr="001F0A32" w14:paraId="04A8044F" w14:textId="77777777" w:rsidTr="007705A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1CF9C32" w14:textId="5D158DB5" w:rsidR="00BE52C1" w:rsidRPr="001F0A32" w:rsidRDefault="00BE52C1" w:rsidP="00F26B7D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Målgrupp för insatsen: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 xml:space="preserve">har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omfatta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 insatsen. 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E52C1" w:rsidRPr="001F0A32" w14:paraId="438D1639" w14:textId="77777777" w:rsidTr="007705A0">
        <w:trPr>
          <w:trHeight w:val="33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B85" w14:textId="596620A5" w:rsidR="00BE52C1" w:rsidRPr="001F0A32" w:rsidRDefault="00BE52C1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283E448" w14:textId="77777777" w:rsidR="00C8700D" w:rsidRDefault="00C8700D" w:rsidP="00C8700D">
      <w:pPr>
        <w:pStyle w:val="Enkelt"/>
        <w:rPr>
          <w:rFonts w:asciiTheme="minorHAnsi" w:hAnsiTheme="minorHAnsi"/>
          <w:sz w:val="16"/>
        </w:rPr>
      </w:pPr>
    </w:p>
    <w:p w14:paraId="49EEDE91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6BDD3052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3F030EE8" w14:textId="6E370424" w:rsidR="006332AC" w:rsidRDefault="006332AC" w:rsidP="00C8700D">
      <w:pPr>
        <w:pStyle w:val="Enkelt"/>
        <w:rPr>
          <w:rFonts w:asciiTheme="minorHAnsi" w:hAnsiTheme="minorHAnsi"/>
          <w:sz w:val="20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5</w:t>
      </w:r>
      <w:r w:rsidRPr="006332AC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Resultat</w:t>
      </w:r>
      <w:r w:rsidR="00F13C2F">
        <w:rPr>
          <w:rFonts w:asciiTheme="majorHAnsi" w:hAnsiTheme="majorHAnsi"/>
          <w:b/>
          <w:sz w:val="24"/>
          <w:szCs w:val="24"/>
        </w:rPr>
        <w:t xml:space="preserve"> och utfall</w:t>
      </w:r>
      <w:r w:rsidR="00C86262">
        <w:rPr>
          <w:rFonts w:asciiTheme="majorHAnsi" w:hAnsiTheme="majorHAnsi"/>
          <w:b/>
          <w:sz w:val="24"/>
          <w:szCs w:val="24"/>
        </w:rPr>
        <w:t xml:space="preserve"> av insat</w:t>
      </w:r>
      <w:r>
        <w:rPr>
          <w:rFonts w:asciiTheme="majorHAnsi" w:hAnsiTheme="majorHAnsi"/>
          <w:b/>
          <w:sz w:val="24"/>
          <w:szCs w:val="24"/>
        </w:rPr>
        <w:t xml:space="preserve">s </w:t>
      </w:r>
      <w:r w:rsidRPr="006332A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nt"/>
        <w:tblW w:w="9092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4699"/>
        <w:gridCol w:w="4393"/>
      </w:tblGrid>
      <w:tr w:rsidR="004A27EF" w:rsidRPr="00C73358" w14:paraId="7562FEEA" w14:textId="77777777" w:rsidTr="004A27EF">
        <w:trPr>
          <w:trHeight w:val="746"/>
        </w:trPr>
        <w:tc>
          <w:tcPr>
            <w:tcW w:w="4699" w:type="dxa"/>
          </w:tcPr>
          <w:p w14:paraId="05DF715A" w14:textId="2E90A1C4" w:rsidR="00BB0DD3" w:rsidRDefault="006332AC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744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2E8" w:rsidRPr="00C73358">
              <w:rPr>
                <w:rFonts w:ascii="Arial" w:hAnsi="Arial" w:cs="Arial"/>
                <w:b/>
                <w:sz w:val="18"/>
                <w:szCs w:val="18"/>
              </w:rPr>
              <w:t xml:space="preserve">Insatsens mål </w:t>
            </w:r>
          </w:p>
          <w:p w14:paraId="3131F944" w14:textId="3916C937" w:rsidR="00BB0DD3" w:rsidRPr="00C73358" w:rsidRDefault="004A27E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Vilket/-a</w:t>
            </w:r>
            <w:r w:rsidR="00BB0DD3" w:rsidRPr="00C8700D">
              <w:rPr>
                <w:rFonts w:ascii="Arial" w:hAnsi="Arial" w:cs="Arial"/>
                <w:sz w:val="18"/>
              </w:rPr>
              <w:t xml:space="preserve"> resultat </w:t>
            </w:r>
            <w:r w:rsidR="00BB0DD3">
              <w:rPr>
                <w:rFonts w:ascii="Arial" w:hAnsi="Arial" w:cs="Arial"/>
                <w:sz w:val="18"/>
              </w:rPr>
              <w:t>skulle</w:t>
            </w:r>
            <w:r w:rsidR="00BB0DD3" w:rsidRPr="00C8700D">
              <w:rPr>
                <w:rFonts w:ascii="Arial" w:hAnsi="Arial" w:cs="Arial"/>
                <w:sz w:val="18"/>
              </w:rPr>
              <w:t xml:space="preserve"> uppnås med insatsen?</w:t>
            </w:r>
          </w:p>
          <w:p w14:paraId="6C6B3730" w14:textId="06F8BD37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393" w:type="dxa"/>
          </w:tcPr>
          <w:p w14:paraId="68311449" w14:textId="77777777" w:rsidR="007442E8" w:rsidRDefault="007442E8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3358">
              <w:rPr>
                <w:rFonts w:ascii="Arial" w:hAnsi="Arial" w:cs="Arial"/>
                <w:b/>
                <w:sz w:val="18"/>
                <w:szCs w:val="18"/>
              </w:rPr>
              <w:t>Utfall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7C46AB" w14:textId="77777777" w:rsidR="00BB0DD3" w:rsidRPr="00C73358" w:rsidRDefault="00BB0DD3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42B6E" w14:textId="2B97C039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452CD37" w14:textId="77777777" w:rsidR="00FC5FB4" w:rsidRDefault="00FC5FB4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142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A27EF" w:rsidRPr="00C8700D" w14:paraId="429ED484" w14:textId="77777777" w:rsidTr="007705A0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163FE9" w14:textId="698EBAF4" w:rsidR="004A27EF" w:rsidRPr="00C8700D" w:rsidRDefault="00465BCB" w:rsidP="004A2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</w:rPr>
              <w:t>2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</w:t>
            </w:r>
            <w:r w:rsidR="004A27EF">
              <w:rPr>
                <w:rFonts w:ascii="Arial" w:hAnsi="Arial" w:cs="Arial"/>
                <w:b/>
                <w:sz w:val="18"/>
                <w:szCs w:val="18"/>
              </w:rPr>
              <w:t>Arbetssätt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och verksamhetsbeskrivning för insatsen.</w:t>
            </w:r>
            <w:r w:rsidR="004A27EF" w:rsidRPr="00C8700D">
              <w:rPr>
                <w:rFonts w:ascii="Arial" w:hAnsi="Arial" w:cs="Arial"/>
                <w:sz w:val="18"/>
              </w:rPr>
              <w:t xml:space="preserve"> Beskriv vilka metoder/arbetssätt </w:t>
            </w:r>
            <w:r w:rsidR="004A27EF">
              <w:rPr>
                <w:rFonts w:ascii="Arial" w:hAnsi="Arial" w:cs="Arial"/>
                <w:sz w:val="18"/>
              </w:rPr>
              <w:t>och</w:t>
            </w:r>
            <w:r w:rsidR="004A27EF" w:rsidRPr="00C8700D">
              <w:rPr>
                <w:rFonts w:ascii="Arial" w:hAnsi="Arial" w:cs="Arial"/>
                <w:sz w:val="18"/>
              </w:rPr>
              <w:t xml:space="preserve"> </w:t>
            </w:r>
            <w:r w:rsidR="004A27EF" w:rsidRPr="00094950">
              <w:rPr>
                <w:rFonts w:ascii="Arial" w:hAnsi="Arial" w:cs="Arial"/>
                <w:bCs/>
                <w:sz w:val="18"/>
                <w:szCs w:val="18"/>
              </w:rPr>
              <w:t>vilka aktivitet</w:t>
            </w:r>
            <w:r w:rsidR="004A27EF">
              <w:rPr>
                <w:rFonts w:ascii="Arial" w:hAnsi="Arial" w:cs="Arial"/>
                <w:bCs/>
                <w:sz w:val="18"/>
                <w:szCs w:val="18"/>
              </w:rPr>
              <w:t>er som har genomförts under insatsen. Har de metoder/aktiviteter ni angett i ansökan använts/utförts på det sätt som var tänkt?</w:t>
            </w:r>
          </w:p>
        </w:tc>
      </w:tr>
      <w:tr w:rsidR="004A27EF" w:rsidRPr="00045AAA" w14:paraId="0ADF3186" w14:textId="77777777" w:rsidTr="007705A0">
        <w:trPr>
          <w:trHeight w:val="39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3FE" w14:textId="1F911875" w:rsidR="004A27EF" w:rsidRPr="00045AAA" w:rsidRDefault="00774A19" w:rsidP="004A27EF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3407005" w14:textId="77777777" w:rsidR="004A27EF" w:rsidRDefault="004A27EF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23B7B" w:rsidRPr="0072708C" w14:paraId="6E82EF15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D115F55" w14:textId="5902B9EB" w:rsidR="00623B7B" w:rsidRPr="0072708C" w:rsidRDefault="00465BCB" w:rsidP="004A27E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Avvikelser från planering (avseende ekonomi, tidsplan, aktiviteter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 xml:space="preserve">numerära mål, 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>m.m.)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eskriv eventuella förändringar i jämförelse med ansökan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avseende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gällande 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>verksamhet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och budget.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23B7B" w:rsidRPr="0072708C">
              <w:rPr>
                <w:rFonts w:ascii="Arial" w:hAnsi="Arial" w:cs="Arial"/>
                <w:bCs/>
                <w:sz w:val="18"/>
                <w:szCs w:val="18"/>
              </w:rPr>
              <w:t>Har insatsen kunnat genomföras enligt planering? Om inte, vilka åtgärder har vidtagits?</w:t>
            </w:r>
            <w:r w:rsidR="003F45BC">
              <w:rPr>
                <w:rFonts w:ascii="Arial" w:hAnsi="Arial" w:cs="Arial"/>
                <w:bCs/>
                <w:sz w:val="18"/>
                <w:szCs w:val="18"/>
              </w:rPr>
              <w:t xml:space="preserve"> Om målet ej nåtts, vad är orsaken till detta?</w:t>
            </w:r>
          </w:p>
        </w:tc>
      </w:tr>
      <w:tr w:rsidR="00623B7B" w:rsidRPr="0072708C" w14:paraId="12873AA2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31A" w14:textId="468A3CB1" w:rsidR="00623B7B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A302779" w14:textId="77777777" w:rsidR="00C8700D" w:rsidRDefault="00C8700D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52BFB3DC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6C36734" w14:textId="0A451D3E" w:rsidR="00F13C2F" w:rsidRPr="00F26B7D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 xml:space="preserve"> Beskriv uppföljning och utvärdering av målen:</w:t>
            </w:r>
          </w:p>
          <w:p w14:paraId="273260FE" w14:textId="4E7FBEB5" w:rsidR="00F13C2F" w:rsidRPr="00F26B7D" w:rsidRDefault="00F13C2F" w:rsidP="00F13C2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ascii="Arial" w:hAnsi="Arial" w:cs="Arial"/>
                <w:sz w:val="18"/>
                <w:szCs w:val="18"/>
              </w:rPr>
              <w:t>Hur har ni arbetat med uppföljning och utvärdering samt med</w:t>
            </w:r>
            <w:r w:rsidRPr="00F26B7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6B7D">
              <w:rPr>
                <w:rFonts w:ascii="Arial" w:hAnsi="Arial" w:cs="Arial"/>
                <w:sz w:val="18"/>
                <w:szCs w:val="18"/>
              </w:rPr>
              <w:t>vilka har detta kommunicerats?</w:t>
            </w:r>
          </w:p>
        </w:tc>
      </w:tr>
      <w:tr w:rsidR="00F13C2F" w:rsidRPr="0072708C" w14:paraId="5393CD1E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9E" w14:textId="08609121" w:rsidR="00F13C2F" w:rsidRPr="00F26B7D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26B7D">
              <w:rPr>
                <w:rFonts w:eastAsia="Calibri"/>
                <w:sz w:val="22"/>
              </w:rPr>
              <w:instrText xml:space="preserve"> FORMTEXT </w:instrText>
            </w:r>
            <w:r w:rsidRPr="00F26B7D">
              <w:rPr>
                <w:rFonts w:eastAsia="Calibri"/>
                <w:sz w:val="22"/>
              </w:rPr>
            </w:r>
            <w:r w:rsidRPr="00F26B7D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F26B7D">
              <w:rPr>
                <w:rFonts w:eastAsia="Calibri"/>
                <w:sz w:val="22"/>
              </w:rPr>
              <w:fldChar w:fldCharType="end"/>
            </w:r>
          </w:p>
        </w:tc>
      </w:tr>
    </w:tbl>
    <w:p w14:paraId="3031133C" w14:textId="77777777" w:rsidR="00C8700D" w:rsidRDefault="00C8700D" w:rsidP="00C23508">
      <w:pPr>
        <w:pStyle w:val="Ingetavstnd"/>
        <w:tabs>
          <w:tab w:val="left" w:pos="2420"/>
        </w:tabs>
      </w:pPr>
    </w:p>
    <w:p w14:paraId="1BA22CDF" w14:textId="5A87EFF9" w:rsidR="00F13C2F" w:rsidRPr="00F13C2F" w:rsidRDefault="00F13C2F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F13C2F">
        <w:rPr>
          <w:rFonts w:asciiTheme="majorHAnsi" w:hAnsiTheme="majorHAnsi"/>
          <w:b/>
        </w:rPr>
        <w:t>Analys</w:t>
      </w:r>
    </w:p>
    <w:p w14:paraId="37A01D43" w14:textId="77777777" w:rsidR="00F13C2F" w:rsidRDefault="00F13C2F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E51E092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96A2B42" w14:textId="58EBF42B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på vilket sätt och hur lärdomar av insatsen kommer att implementeras (organisatoriskt, finansiellt och innehållsmässigt):</w:t>
            </w:r>
          </w:p>
          <w:p w14:paraId="622486BD" w14:textId="4BC5E48C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När och med vilka har diskussion kring implementering förts?</w:t>
            </w:r>
          </w:p>
        </w:tc>
      </w:tr>
      <w:tr w:rsidR="00F13C2F" w:rsidRPr="0072708C" w14:paraId="0C311C85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7B3" w14:textId="1D3AAD06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65BBAC0D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071BF033" w14:textId="77777777" w:rsidTr="007705A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AF6BAA" w14:textId="6616AC55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tillvaratagna erfarenheter och lärdomar från insatsen:</w:t>
            </w:r>
          </w:p>
          <w:p w14:paraId="4789A8C2" w14:textId="7FF7647B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Vilka lärdomar och erfarenheter har respektive samverkanspart erhållit?</w:t>
            </w:r>
          </w:p>
        </w:tc>
      </w:tr>
      <w:tr w:rsidR="00F13C2F" w:rsidRPr="0072708C" w14:paraId="3A756D7C" w14:textId="77777777" w:rsidTr="007705A0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36" w14:textId="4FFE3602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BEE400F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E7440" w:rsidRPr="00F13C2F" w14:paraId="280D4821" w14:textId="77777777" w:rsidTr="00785416">
        <w:tc>
          <w:tcPr>
            <w:tcW w:w="9071" w:type="dxa"/>
            <w:tcMar>
              <w:bottom w:w="57" w:type="dxa"/>
            </w:tcMar>
          </w:tcPr>
          <w:p w14:paraId="7E91523F" w14:textId="37B05572" w:rsidR="005E7440" w:rsidRPr="00F13C2F" w:rsidRDefault="005E7440" w:rsidP="007D766A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66A">
              <w:rPr>
                <w:rFonts w:ascii="Arial" w:hAnsi="Arial" w:cs="Arial"/>
                <w:b/>
                <w:sz w:val="18"/>
                <w:szCs w:val="18"/>
              </w:rPr>
              <w:t xml:space="preserve">Brukarmedverkan: </w:t>
            </w:r>
            <w:r w:rsidRPr="007D766A">
              <w:rPr>
                <w:rFonts w:ascii="Arial" w:hAnsi="Arial" w:cs="Arial"/>
                <w:sz w:val="18"/>
                <w:szCs w:val="18"/>
              </w:rPr>
              <w:t>Beskriv hur målgruppen/brukarna involverats och gjorts delaktiga i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 xml:space="preserve"> insatsen samt v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ilka lärdomar och erfarenheter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brukare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bidragit med.</w:t>
            </w:r>
          </w:p>
        </w:tc>
      </w:tr>
      <w:tr w:rsidR="005E7440" w:rsidRPr="0072708C" w14:paraId="09DFC5C8" w14:textId="77777777" w:rsidTr="00785416">
        <w:trPr>
          <w:trHeight w:val="378"/>
        </w:trPr>
        <w:tc>
          <w:tcPr>
            <w:tcW w:w="9071" w:type="dxa"/>
          </w:tcPr>
          <w:p w14:paraId="2094DC9A" w14:textId="2857481C" w:rsidR="005E7440" w:rsidRPr="0072708C" w:rsidRDefault="005E7440" w:rsidP="005E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53656E8" w14:textId="77777777" w:rsidR="007705A0" w:rsidRDefault="007705A0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F27CFCD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341D226" w14:textId="0D2C8D91" w:rsidR="00F13C2F" w:rsidRPr="00F13C2F" w:rsidRDefault="00F13C2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framgångsfaktorer för uppnått resultat:</w:t>
            </w:r>
          </w:p>
        </w:tc>
      </w:tr>
      <w:tr w:rsidR="00F13C2F" w:rsidRPr="0072708C" w14:paraId="4A7CD8F4" w14:textId="77777777" w:rsidTr="00785416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6B4" w14:textId="49748E44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E1C7037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4DE8970C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6F55C74" w14:textId="2E3CB946" w:rsidR="00F13C2F" w:rsidRPr="00F13C2F" w:rsidRDefault="00F13C2F" w:rsidP="009969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identifierade systemfel</w:t>
            </w:r>
            <w:r w:rsidR="00AF221A">
              <w:rPr>
                <w:rFonts w:ascii="Arial" w:hAnsi="Arial" w:cs="Arial"/>
                <w:b/>
                <w:sz w:val="18"/>
                <w:szCs w:val="18"/>
              </w:rPr>
              <w:t xml:space="preserve"> som påverkat utfall och resultat: </w:t>
            </w:r>
          </w:p>
        </w:tc>
      </w:tr>
      <w:tr w:rsidR="00F13C2F" w:rsidRPr="0072708C" w14:paraId="26A044A9" w14:textId="77777777" w:rsidTr="00785416">
        <w:trPr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715" w14:textId="0A24BCDC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409D5FC" w14:textId="77777777" w:rsidR="00C8700D" w:rsidRDefault="00C8700D" w:rsidP="00C23508">
      <w:pPr>
        <w:pStyle w:val="Ingetavstnd"/>
        <w:tabs>
          <w:tab w:val="left" w:pos="2420"/>
        </w:tabs>
      </w:pPr>
    </w:p>
    <w:p w14:paraId="53B2A817" w14:textId="040A44B2" w:rsidR="00C8700D" w:rsidRDefault="00C8700D" w:rsidP="00C23508">
      <w:pPr>
        <w:pStyle w:val="Ingetavstnd"/>
        <w:tabs>
          <w:tab w:val="left" w:pos="2420"/>
        </w:tabs>
      </w:pPr>
    </w:p>
    <w:p w14:paraId="18FA03A9" w14:textId="4A6B1734" w:rsidR="00CD4C54" w:rsidRDefault="00CD4C54" w:rsidP="00C23508">
      <w:pPr>
        <w:pStyle w:val="Ingetavstnd"/>
        <w:tabs>
          <w:tab w:val="left" w:pos="2420"/>
        </w:tabs>
      </w:pPr>
    </w:p>
    <w:p w14:paraId="0965F132" w14:textId="00BA6354" w:rsidR="00CD4C54" w:rsidRDefault="00CD4C54" w:rsidP="00C23508">
      <w:pPr>
        <w:pStyle w:val="Ingetavstnd"/>
        <w:tabs>
          <w:tab w:val="left" w:pos="2420"/>
        </w:tabs>
      </w:pPr>
    </w:p>
    <w:p w14:paraId="098141BF" w14:textId="3EC3EC27" w:rsidR="003110FE" w:rsidRDefault="003110FE" w:rsidP="00C23508">
      <w:pPr>
        <w:pStyle w:val="Ingetavstnd"/>
        <w:tabs>
          <w:tab w:val="left" w:pos="2420"/>
        </w:tabs>
      </w:pPr>
    </w:p>
    <w:p w14:paraId="7D47625D" w14:textId="3695747C" w:rsidR="003110FE" w:rsidRDefault="003110FE" w:rsidP="00C23508">
      <w:pPr>
        <w:pStyle w:val="Ingetavstnd"/>
        <w:tabs>
          <w:tab w:val="left" w:pos="2420"/>
        </w:tabs>
      </w:pPr>
    </w:p>
    <w:p w14:paraId="1EA285B3" w14:textId="77777777" w:rsidR="003110FE" w:rsidRDefault="003110FE" w:rsidP="00C23508">
      <w:pPr>
        <w:pStyle w:val="Ingetavstnd"/>
        <w:tabs>
          <w:tab w:val="left" w:pos="2420"/>
        </w:tabs>
      </w:pPr>
    </w:p>
    <w:p w14:paraId="66E026E8" w14:textId="1800AAF0" w:rsidR="00CD4C54" w:rsidRDefault="00CD4C54" w:rsidP="00C23508">
      <w:pPr>
        <w:pStyle w:val="Ingetavstnd"/>
        <w:tabs>
          <w:tab w:val="left" w:pos="2420"/>
        </w:tabs>
      </w:pPr>
    </w:p>
    <w:p w14:paraId="6CAA7AF9" w14:textId="77777777" w:rsidR="00785416" w:rsidRDefault="00785416" w:rsidP="00C23508">
      <w:pPr>
        <w:pStyle w:val="Ingetavstnd"/>
        <w:tabs>
          <w:tab w:val="left" w:pos="2420"/>
        </w:tabs>
      </w:pPr>
    </w:p>
    <w:p w14:paraId="52ED87DE" w14:textId="2FF937ED" w:rsidR="00C23508" w:rsidRDefault="00F13C2F" w:rsidP="00742ADE">
      <w:pPr>
        <w:pStyle w:val="Ingetavstnd"/>
        <w:tabs>
          <w:tab w:val="left" w:pos="2420"/>
        </w:tabs>
        <w:rPr>
          <w:rFonts w:ascii="Verdana" w:hAnsi="Verdan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7</w:t>
      </w:r>
      <w:r w:rsidR="00742ADE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571B6C">
        <w:rPr>
          <w:rFonts w:asciiTheme="majorHAnsi" w:hAnsiTheme="majorHAnsi"/>
          <w:b/>
          <w:sz w:val="24"/>
          <w:szCs w:val="24"/>
        </w:rPr>
        <w:t>Ekonomisk rapport</w:t>
      </w:r>
      <w:r w:rsidR="00617D8A">
        <w:rPr>
          <w:rFonts w:asciiTheme="majorHAnsi" w:hAnsiTheme="majorHAnsi"/>
          <w:b/>
          <w:sz w:val="24"/>
          <w:szCs w:val="24"/>
        </w:rPr>
        <w:t xml:space="preserve"> 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D37E98" w:rsidRPr="001F0A32" w14:paraId="1C637945" w14:textId="77777777" w:rsidTr="0078541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FB9223E" w14:textId="5A330F31" w:rsidR="00D37E98" w:rsidRPr="00F26B7D" w:rsidRDefault="00F13C2F" w:rsidP="00F13C2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0A32" w:rsidRPr="00F26B7D">
              <w:rPr>
                <w:rFonts w:ascii="Arial" w:hAnsi="Arial" w:cs="Arial"/>
                <w:b/>
                <w:sz w:val="18"/>
                <w:szCs w:val="18"/>
              </w:rPr>
              <w:t>Sammanfattande bedömning: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Vad </w:t>
            </w:r>
            <w:r w:rsidRPr="00F26B7D">
              <w:rPr>
                <w:rFonts w:ascii="Arial" w:hAnsi="Arial" w:cs="Arial"/>
                <w:bCs/>
                <w:sz w:val="18"/>
                <w:szCs w:val="18"/>
              </w:rPr>
              <w:t>har gått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bra och mindre bra i arbetet? </w:t>
            </w:r>
            <w:r w:rsidR="00A86783" w:rsidRPr="00F26B7D">
              <w:rPr>
                <w:rFonts w:ascii="Arial" w:hAnsi="Arial" w:cs="Arial"/>
                <w:bCs/>
                <w:sz w:val="18"/>
                <w:szCs w:val="18"/>
              </w:rPr>
              <w:t>Framgångsfaktorer respektive identifierade systemfel som påverkar utfallet.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Kommentera gärna samarbetet med samverkansparter och styrgrupp. </w:t>
            </w:r>
          </w:p>
        </w:tc>
      </w:tr>
      <w:tr w:rsidR="00D37E98" w:rsidRPr="001F0A32" w14:paraId="61EC4C54" w14:textId="77777777" w:rsidTr="00785416">
        <w:trPr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041" w14:textId="1D2E84EB" w:rsidR="00D37E98" w:rsidRPr="001F0A32" w:rsidRDefault="00774A19" w:rsidP="00C87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752A30D" w14:textId="77777777" w:rsidR="00B34C57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68" w:type="dxa"/>
        <w:tblInd w:w="-14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500"/>
        <w:gridCol w:w="1798"/>
        <w:gridCol w:w="1770"/>
      </w:tblGrid>
      <w:tr w:rsidR="00B34C57" w:rsidRPr="00F13C2F" w14:paraId="083EE7E8" w14:textId="77777777" w:rsidTr="00F13C2F">
        <w:trPr>
          <w:trHeight w:hRule="exact" w:val="668"/>
          <w:tblHeader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AD450D" w14:textId="06E33A5F" w:rsidR="00B34C57" w:rsidRPr="00F13C2F" w:rsidRDefault="00F13C2F" w:rsidP="00F13C2F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Redovisa era totala kostnader för </w:t>
            </w:r>
            <w:r>
              <w:rPr>
                <w:rFonts w:ascii="Arial" w:hAnsi="Arial" w:cs="Arial"/>
                <w:sz w:val="18"/>
                <w:szCs w:val="18"/>
              </w:rPr>
              <w:t>insatsen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 enligt nedan.</w:t>
            </w:r>
            <w:r w:rsidRPr="00F13C2F">
              <w:rPr>
                <w:rFonts w:ascii="Arial" w:hAnsi="Arial" w:cs="Arial"/>
                <w:sz w:val="18"/>
                <w:szCs w:val="18"/>
              </w:rPr>
              <w:t xml:space="preserve"> Ifall medel har återlämnats till förbundet, vad har detta för orsaker och om det haft konsekvenser för innehåll och utfall av insatsen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4C57" w:rsidRPr="00BD1FEE" w14:paraId="36CC8A63" w14:textId="77777777" w:rsidTr="0099692B">
        <w:trPr>
          <w:trHeight w:hRule="exact" w:val="346"/>
          <w:tblHeader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35D36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Kostnadsslag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7B8" w14:textId="069EBD08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549" w14:textId="6865DE07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Utfall</w:t>
            </w:r>
          </w:p>
        </w:tc>
      </w:tr>
      <w:tr w:rsidR="001963CC" w:rsidRPr="00BD1FEE" w14:paraId="7C3427EF" w14:textId="77777777" w:rsidTr="004A27EF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A4D1" w14:textId="3ED8129A" w:rsidR="001963CC" w:rsidRDefault="001963CC" w:rsidP="004A27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ange typ av aktiviteter ex. möte och seminarier mm.</w:t>
            </w:r>
            <w:r w:rsidRPr="00BD1F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38B760" w14:textId="556D7AF3" w:rsidR="001963CC" w:rsidRPr="00BD1FEE" w:rsidRDefault="001963CC" w:rsidP="004A27E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A25C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53647E02" w14:textId="3C1AE046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3B8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2F28064" w14:textId="0F43C2C8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4885DE9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F10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Externa tjänster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(typ av köpt tjänst)</w:t>
            </w:r>
          </w:p>
          <w:p w14:paraId="36672365" w14:textId="0E3A4707" w:rsidR="0099692B" w:rsidRPr="00BD1FEE" w:rsidRDefault="0099692B" w:rsidP="009969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70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DC5A239" w14:textId="274E32BF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9C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1ED37F5" w14:textId="0249E957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BEEACD9" w14:textId="77777777" w:rsidTr="0099692B">
        <w:trPr>
          <w:trHeight w:val="620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FA7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(månadslön, bruttolön, lönebikostnader)</w:t>
            </w:r>
          </w:p>
          <w:p w14:paraId="0E879E6C" w14:textId="76C730DB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0E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03D5427F" w14:textId="678194D5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C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4AA86" w14:textId="7AE59785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D8EB546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D901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lokal)</w:t>
            </w:r>
          </w:p>
          <w:p w14:paraId="6E69D653" w14:textId="01ADFF1E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D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6D5011A8" w14:textId="06F6E66C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07C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3C23C43" w14:textId="17F72A84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7A2DDB57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E34B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Material/expenser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material)</w:t>
            </w:r>
          </w:p>
          <w:p w14:paraId="26CD1D97" w14:textId="698B9324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FC9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5F4F78F" w14:textId="3DA3629C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="00FA210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96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41C9EA49" w14:textId="7AB29552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0A63F8A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C40" w14:textId="77777777" w:rsidR="00B34C57" w:rsidRDefault="00B34C57" w:rsidP="00C8700D">
            <w:pPr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Resekostnader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aktivitet)</w:t>
            </w:r>
          </w:p>
          <w:p w14:paraId="4C449D3A" w14:textId="09DB6D34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ACB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7F50A763" w14:textId="0D7AD1E2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078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43281B1" w14:textId="14D32B00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254380C5" w14:textId="77777777" w:rsidTr="0099692B">
        <w:trPr>
          <w:trHeight w:val="60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271" w14:textId="692DEEFC" w:rsidR="00B34C57" w:rsidRDefault="00B34C57" w:rsidP="00C87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Övriga kostnader </w:t>
            </w:r>
            <w:r w:rsidR="0099692B" w:rsidRPr="0099692B">
              <w:rPr>
                <w:rFonts w:ascii="Arial" w:hAnsi="Arial" w:cs="Arial"/>
                <w:sz w:val="18"/>
                <w:szCs w:val="18"/>
              </w:rPr>
              <w:t>(ange typ av övriga kostnader)</w:t>
            </w:r>
          </w:p>
          <w:p w14:paraId="74E05B9C" w14:textId="2A57DBC6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="00FA210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374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E275EA4" w14:textId="479A970B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40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693DE" w14:textId="19A22FDB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="00FA210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BB49481" w14:textId="77777777" w:rsidTr="006C3B9F">
        <w:trPr>
          <w:trHeight w:val="36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63B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noProof/>
                <w:sz w:val="18"/>
                <w:szCs w:val="18"/>
              </w:rPr>
              <w:t>Summa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5E8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=sum(B3:B9)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C244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=sum(C3:C9)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21BB7199" w14:textId="77777777" w:rsidR="00B34C57" w:rsidRPr="00B747A0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81140A" w:rsidRPr="0081140A" w14:paraId="4E67800D" w14:textId="77777777" w:rsidTr="006C3B9F">
        <w:trPr>
          <w:trHeight w:val="718"/>
        </w:trPr>
        <w:tc>
          <w:tcPr>
            <w:tcW w:w="9073" w:type="dxa"/>
          </w:tcPr>
          <w:p w14:paraId="6546CCA3" w14:textId="58563C58" w:rsidR="002749D9" w:rsidRPr="0081140A" w:rsidRDefault="00F13C2F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Styrgruppen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analys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utfall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för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1496">
              <w:rPr>
                <w:rFonts w:ascii="Arial" w:hAnsi="Arial" w:cs="Arial"/>
                <w:b/>
                <w:sz w:val="18"/>
                <w:szCs w:val="18"/>
              </w:rPr>
              <w:t>insatsen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br/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(måluppfyllelse, budget, avvikelser, plan för implementering m.m)</w:t>
            </w:r>
          </w:p>
          <w:p w14:paraId="015253DA" w14:textId="2C7EAA80" w:rsidR="002749D9" w:rsidRPr="0081140A" w:rsidRDefault="00774A19" w:rsidP="0081140A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2BD4E58" w14:textId="083AFCDB" w:rsidR="003110FE" w:rsidRDefault="003110FE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66C557F6" w14:textId="77777777" w:rsidR="006A0564" w:rsidRDefault="006A0564" w:rsidP="006A0564">
      <w:pPr>
        <w:pStyle w:val="Ingetavstnd"/>
        <w:jc w:val="both"/>
        <w:rPr>
          <w:rFonts w:ascii="Verdana" w:hAnsi="Verdana" w:cs="Times New Roman"/>
          <w:sz w:val="20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Pr="00183716">
        <w:rPr>
          <w:rFonts w:asciiTheme="majorHAnsi" w:hAnsiTheme="majorHAnsi" w:cs="Times New Roman"/>
          <w:b/>
          <w:sz w:val="24"/>
          <w:szCs w:val="24"/>
        </w:rPr>
        <w:t xml:space="preserve">. Checklista </w:t>
      </w:r>
      <w:r>
        <w:rPr>
          <w:rFonts w:asciiTheme="majorHAnsi" w:hAnsiTheme="majorHAnsi" w:cs="Times New Roman"/>
          <w:b/>
          <w:sz w:val="24"/>
          <w:szCs w:val="24"/>
        </w:rPr>
        <w:t>för insatsledare vid slutrapport</w:t>
      </w:r>
    </w:p>
    <w:p w14:paraId="3BCC7892" w14:textId="77777777" w:rsidR="006A0564" w:rsidRPr="00802CA8" w:rsidRDefault="006A0564" w:rsidP="006A0564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11" w:type="dxa"/>
        <w:tblInd w:w="-145" w:type="dxa"/>
        <w:tblLook w:val="04A0" w:firstRow="1" w:lastRow="0" w:firstColumn="1" w:lastColumn="0" w:noHBand="0" w:noVBand="1"/>
      </w:tblPr>
      <w:tblGrid>
        <w:gridCol w:w="8029"/>
        <w:gridCol w:w="595"/>
        <w:gridCol w:w="487"/>
      </w:tblGrid>
      <w:tr w:rsidR="006A0564" w:rsidRPr="0081140A" w14:paraId="676ECC3E" w14:textId="77777777" w:rsidTr="007705A0">
        <w:trPr>
          <w:trHeight w:val="438"/>
        </w:trPr>
        <w:tc>
          <w:tcPr>
            <w:tcW w:w="8029" w:type="dxa"/>
          </w:tcPr>
          <w:p w14:paraId="2E3A4AB6" w14:textId="77777777" w:rsidR="006A0564" w:rsidRPr="0081140A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8.1 </w:t>
            </w:r>
            <w:r w:rsidRPr="00900A31">
              <w:rPr>
                <w:rFonts w:ascii="Arial" w:hAnsi="Arial" w:cs="Arial"/>
                <w:b/>
                <w:sz w:val="18"/>
                <w:szCs w:val="18"/>
              </w:rPr>
              <w:t>Insats</w:t>
            </w:r>
            <w:r>
              <w:rPr>
                <w:rFonts w:ascii="Arial" w:hAnsi="Arial" w:cs="Arial"/>
                <w:b/>
                <w:sz w:val="18"/>
                <w:szCs w:val="18"/>
              </w:rPr>
              <w:t>ledare</w:t>
            </w:r>
          </w:p>
          <w:p w14:paraId="0D510183" w14:textId="77777777" w:rsidR="006A0564" w:rsidRPr="0081140A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5" w:type="dxa"/>
          </w:tcPr>
          <w:p w14:paraId="77B3A673" w14:textId="77777777" w:rsidR="006A0564" w:rsidRPr="0081140A" w:rsidRDefault="006A0564" w:rsidP="007705A0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87" w:type="dxa"/>
          </w:tcPr>
          <w:p w14:paraId="42057BE5" w14:textId="77777777" w:rsidR="006A0564" w:rsidRPr="0081140A" w:rsidRDefault="006A0564" w:rsidP="007705A0">
            <w:pPr>
              <w:pStyle w:val="Ingetavstn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6A0564" w:rsidRPr="0081140A" w14:paraId="6CF2BB55" w14:textId="77777777" w:rsidTr="007705A0">
        <w:tc>
          <w:tcPr>
            <w:tcW w:w="8029" w:type="dxa"/>
          </w:tcPr>
          <w:p w14:paraId="209E4E6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Kontrollerat att samtliga insatser/deltagare registrerat i enlighet med SUS</w:t>
            </w:r>
          </w:p>
        </w:tc>
        <w:tc>
          <w:tcPr>
            <w:tcW w:w="595" w:type="dxa"/>
          </w:tcPr>
          <w:p w14:paraId="74318945" w14:textId="6DC055A8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7" w:type="dxa"/>
          </w:tcPr>
          <w:p w14:paraId="2B6C1873" w14:textId="3577A760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6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A0564" w:rsidRPr="0081140A" w14:paraId="21484C70" w14:textId="77777777" w:rsidTr="007705A0">
        <w:tc>
          <w:tcPr>
            <w:tcW w:w="8029" w:type="dxa"/>
          </w:tcPr>
          <w:p w14:paraId="370997A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Initierat möten på önskemål från berörda/ansvariga tjänstemän</w:t>
            </w:r>
          </w:p>
        </w:tc>
        <w:tc>
          <w:tcPr>
            <w:tcW w:w="595" w:type="dxa"/>
          </w:tcPr>
          <w:p w14:paraId="060AB6C3" w14:textId="65AE71A1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7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7" w:type="dxa"/>
          </w:tcPr>
          <w:p w14:paraId="6411FDF3" w14:textId="668BAAB5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8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A0564" w:rsidRPr="0081140A" w14:paraId="2BCABE4D" w14:textId="77777777" w:rsidTr="007705A0">
        <w:tc>
          <w:tcPr>
            <w:tcW w:w="8029" w:type="dxa"/>
          </w:tcPr>
          <w:p w14:paraId="6DA93382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Föreslagit kompetensutvecklingsinsatser</w:t>
            </w:r>
          </w:p>
        </w:tc>
        <w:tc>
          <w:tcPr>
            <w:tcW w:w="595" w:type="dxa"/>
          </w:tcPr>
          <w:p w14:paraId="0F2A05BB" w14:textId="5FE5EF93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0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7" w:type="dxa"/>
          </w:tcPr>
          <w:p w14:paraId="5A2A8204" w14:textId="06B28BB1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9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A0564" w:rsidRPr="0081140A" w14:paraId="2403EEB1" w14:textId="77777777" w:rsidTr="007705A0">
        <w:tc>
          <w:tcPr>
            <w:tcW w:w="8029" w:type="dxa"/>
          </w:tcPr>
          <w:p w14:paraId="1BF36A90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Anordnat kompetensutvecklingsinsatser</w:t>
            </w:r>
          </w:p>
        </w:tc>
        <w:tc>
          <w:tcPr>
            <w:tcW w:w="595" w:type="dxa"/>
          </w:tcPr>
          <w:p w14:paraId="644BE0F0" w14:textId="14D66323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7" w:type="dxa"/>
          </w:tcPr>
          <w:p w14:paraId="4E015418" w14:textId="1D06766C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A0564" w:rsidRPr="0081140A" w14:paraId="692BCCB2" w14:textId="77777777" w:rsidTr="007705A0">
        <w:tc>
          <w:tcPr>
            <w:tcW w:w="8029" w:type="dxa"/>
          </w:tcPr>
          <w:p w14:paraId="45E8CB33" w14:textId="77777777" w:rsidR="006A0564" w:rsidRPr="0099692B" w:rsidRDefault="006A0564" w:rsidP="007705A0">
            <w:pPr>
              <w:pStyle w:val="Ingetavstnd"/>
              <w:tabs>
                <w:tab w:val="left" w:pos="826"/>
              </w:tabs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Under perioden vid minst ett tillfälle kontrollerat att angiven metod följ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5" w:type="dxa"/>
          </w:tcPr>
          <w:p w14:paraId="0EC847A3" w14:textId="576E5745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4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87" w:type="dxa"/>
          </w:tcPr>
          <w:p w14:paraId="3470DF1B" w14:textId="6BCF6FF7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A0564" w:rsidRPr="0081140A" w14:paraId="772E3BA8" w14:textId="77777777" w:rsidTr="007705A0">
        <w:tc>
          <w:tcPr>
            <w:tcW w:w="8029" w:type="dxa"/>
          </w:tcPr>
          <w:p w14:paraId="5058CA37" w14:textId="77777777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99692B">
              <w:rPr>
                <w:rFonts w:ascii="Arial" w:hAnsi="Arial" w:cs="Arial"/>
                <w:sz w:val="18"/>
                <w:szCs w:val="18"/>
              </w:rPr>
              <w:t>Under perioden vid minst ett tillfälle kontrollerat att deltagare faller inom angiven målgrupp</w:t>
            </w:r>
          </w:p>
        </w:tc>
        <w:tc>
          <w:tcPr>
            <w:tcW w:w="595" w:type="dxa"/>
          </w:tcPr>
          <w:p w14:paraId="79527BFD" w14:textId="00661134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5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87" w:type="dxa"/>
          </w:tcPr>
          <w:p w14:paraId="6C6B9B35" w14:textId="536A43EB" w:rsidR="006A0564" w:rsidRPr="0081140A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8114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6"/>
            <w:r w:rsidRPr="008114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744A">
              <w:rPr>
                <w:rFonts w:ascii="Arial" w:hAnsi="Arial" w:cs="Arial"/>
                <w:sz w:val="18"/>
                <w:szCs w:val="18"/>
              </w:rPr>
            </w:r>
            <w:r w:rsidR="00587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4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3B3A287" w14:textId="77777777" w:rsidR="006A0564" w:rsidRPr="00802CA8" w:rsidRDefault="006A0564" w:rsidP="006A0564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10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6A0564" w:rsidRPr="00183716" w14:paraId="1382E3B3" w14:textId="77777777" w:rsidTr="007705A0">
        <w:trPr>
          <w:trHeight w:val="508"/>
        </w:trPr>
        <w:tc>
          <w:tcPr>
            <w:tcW w:w="9109" w:type="dxa"/>
          </w:tcPr>
          <w:p w14:paraId="5D6EF0AE" w14:textId="65661C3B" w:rsidR="006A0564" w:rsidRPr="00183716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7854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3716">
              <w:rPr>
                <w:rFonts w:ascii="Arial" w:hAnsi="Arial" w:cs="Arial"/>
                <w:b/>
                <w:sz w:val="18"/>
                <w:szCs w:val="18"/>
              </w:rPr>
              <w:t xml:space="preserve">Kommentarer: </w:t>
            </w:r>
            <w:r w:rsidRPr="00183716">
              <w:rPr>
                <w:rFonts w:ascii="Arial" w:hAnsi="Arial" w:cs="Arial"/>
                <w:sz w:val="18"/>
                <w:szCs w:val="18"/>
              </w:rPr>
              <w:t>(om ni angett nej ovan ska detta kommenteras här)</w:t>
            </w:r>
          </w:p>
          <w:p w14:paraId="041422AC" w14:textId="7E1651F7" w:rsidR="006A0564" w:rsidRPr="00183716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F65FAE2" w14:textId="77777777" w:rsidR="006A0564" w:rsidRDefault="006A0564" w:rsidP="006A0564">
      <w:pPr>
        <w:pStyle w:val="Ingetavstnd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6A0564" w:rsidRPr="0099692B" w14:paraId="2B1C0006" w14:textId="77777777" w:rsidTr="007705A0">
        <w:trPr>
          <w:trHeight w:val="494"/>
        </w:trPr>
        <w:tc>
          <w:tcPr>
            <w:tcW w:w="9073" w:type="dxa"/>
          </w:tcPr>
          <w:p w14:paraId="26567410" w14:textId="675FF2AA" w:rsidR="006A0564" w:rsidRPr="0099692B" w:rsidRDefault="006A0564" w:rsidP="007705A0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78541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9692B">
              <w:rPr>
                <w:rFonts w:ascii="Arial" w:hAnsi="Arial" w:cs="Arial"/>
                <w:b/>
                <w:sz w:val="18"/>
                <w:szCs w:val="18"/>
              </w:rPr>
              <w:t xml:space="preserve"> Beskriv anordnade kompetensutvecklingsinsatser:</w:t>
            </w:r>
          </w:p>
          <w:p w14:paraId="5DAF59FC" w14:textId="522306EE" w:rsidR="006A0564" w:rsidRPr="0099692B" w:rsidRDefault="006A0564" w:rsidP="007705A0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C39BA19" w14:textId="77777777" w:rsidR="006A0564" w:rsidRDefault="006A0564" w:rsidP="006A0564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0310BC" w14:textId="0918FC04" w:rsidR="006A0564" w:rsidRDefault="006A0564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1E88CC91" w14:textId="77777777" w:rsidR="0076669B" w:rsidRDefault="0076669B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6F6DEA60" w14:textId="77777777" w:rsidR="006A0564" w:rsidRDefault="006A0564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3FBE788C" w14:textId="439E55C8" w:rsidR="00470F79" w:rsidRDefault="0076669B" w:rsidP="005711E0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9</w:t>
      </w:r>
      <w:r w:rsidR="00277DD3" w:rsidRPr="00277DD3">
        <w:rPr>
          <w:rFonts w:asciiTheme="majorHAnsi" w:hAnsiTheme="majorHAnsi" w:cs="Times New Roman"/>
          <w:b/>
          <w:sz w:val="24"/>
          <w:szCs w:val="24"/>
        </w:rPr>
        <w:t xml:space="preserve">. Underskrift </w:t>
      </w:r>
    </w:p>
    <w:p w14:paraId="71F30A53" w14:textId="77777777" w:rsidR="00470F79" w:rsidRPr="00192BC8" w:rsidRDefault="00470F79" w:rsidP="00470F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470F79" w14:paraId="7DECDDA5" w14:textId="77777777" w:rsidTr="00010E4A">
        <w:trPr>
          <w:trHeight w:val="997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010C9" w14:textId="3C6A6695" w:rsidR="00470F79" w:rsidRPr="00470F79" w:rsidRDefault="0076669B" w:rsidP="004A27EF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9</w:t>
            </w:r>
            <w:r w:rsidR="00470F79" w:rsidRPr="00470F7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.1 Underskrift</w:t>
            </w:r>
          </w:p>
          <w:p w14:paraId="15F0A199" w14:textId="09763804" w:rsidR="00470F79" w:rsidRP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Undertecknad försäkrar att de uppgifter som lämnas i 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t>slutrapporten</w:t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, inklusive bilagor, är riktiga. </w:t>
            </w:r>
          </w:p>
          <w:p w14:paraId="442FEEE7" w14:textId="174F9DAA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Underskrift av person som har rätt att företräda sökanden. </w:t>
            </w:r>
          </w:p>
        </w:tc>
      </w:tr>
      <w:tr w:rsidR="00470F79" w:rsidRPr="00470F79" w14:paraId="0507213A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FF8F5" w14:textId="77777777" w:rsid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</w:p>
          <w:p w14:paraId="5D64B481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30FE85C7" w14:textId="0520C469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EF4AB" w14:textId="77777777" w:rsid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  <w:p w14:paraId="7B6DA163" w14:textId="77777777" w:rsidR="00010E4A" w:rsidRPr="00470F79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7D53BB7" w14:textId="22916338" w:rsid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68DD18A3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470F79" w:rsidRPr="00470F79" w14:paraId="6F119822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9252C8" w14:textId="6D91AEF8" w:rsidR="00470F79" w:rsidRDefault="00465BCB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Organ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ation - Insatsägare/huvudman</w:t>
            </w:r>
          </w:p>
          <w:p w14:paraId="0A60B2ED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717EC301" w14:textId="6AB9BD3E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369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2EBAB57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ABCE09A" w14:textId="6A1338F3" w:rsidR="00010E4A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318C5124" w14:textId="2F1229F6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1064A30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010E4A" w14:paraId="152E4829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8D467" w14:textId="7B0137C1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FD93967" w14:textId="50264253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BF0EB" w14:textId="78C4CFB6" w:rsidR="00470F79" w:rsidRPr="00010E4A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0CD652AC" w14:textId="1F91B239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470F79" w:rsidRPr="00010E4A" w14:paraId="17E793EC" w14:textId="77777777" w:rsidTr="00010E4A">
        <w:trPr>
          <w:trHeight w:hRule="exact" w:val="120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2FECC" w14:textId="431E4A1B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="00010E4A"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010E4A">
              <w:rPr>
                <w:rFonts w:eastAsia="Calibri"/>
              </w:rPr>
              <w:instrText xml:space="preserve"> FORMTEXT </w:instrText>
            </w:r>
            <w:r w:rsidR="00010E4A">
              <w:rPr>
                <w:rFonts w:eastAsia="Calibri"/>
              </w:rPr>
            </w:r>
            <w:r w:rsidR="00010E4A"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010E4A"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B0E6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29A04AC3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0560E134" w14:textId="7E7CB750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70AC2A81" w14:textId="36E2064A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A227E5B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4B9E946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37672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4BE3A34B" w14:textId="6ECD02FB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C50B4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8B10F23" w14:textId="576580E6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0956F1F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FC900" w14:textId="13581544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476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6083DD4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DCDA552" w14:textId="0B2CFCD3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154C062B" w14:textId="3CF6EF96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38D3A54" w14:textId="77777777" w:rsidR="00010E4A" w:rsidRDefault="00010E4A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163A2F7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1F39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D1B8EED" w14:textId="34036ACF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6D91D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A03FE28" w14:textId="6D8D1F60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A0352E4" w14:textId="77777777" w:rsidTr="00010E4A">
        <w:trPr>
          <w:trHeight w:hRule="exact" w:val="114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B56B2" w14:textId="549CAD08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788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94E79B0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729F2362" w14:textId="35E6981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5E1D6D9F" w14:textId="35BCA00C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 w:rsidR="00FA210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0CDDD3C0" w14:textId="77777777" w:rsidR="00E5678D" w:rsidRDefault="00E5678D" w:rsidP="00010E4A"/>
    <w:sectPr w:rsidR="00E5678D" w:rsidSect="00E5678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F0970" w14:textId="77777777" w:rsidR="0058744A" w:rsidRDefault="0058744A">
      <w:r>
        <w:separator/>
      </w:r>
    </w:p>
  </w:endnote>
  <w:endnote w:type="continuationSeparator" w:id="0">
    <w:p w14:paraId="0214BEE4" w14:textId="77777777" w:rsidR="0058744A" w:rsidRDefault="005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4DF6" w14:textId="77777777" w:rsidR="005A013F" w:rsidRDefault="005A013F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5A013F" w:rsidRDefault="005A013F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5A013F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5A013F" w:rsidRPr="0080068C" w:rsidRDefault="005A013F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5A013F" w:rsidRPr="0080068C" w:rsidRDefault="005A013F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5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5A013F" w:rsidRPr="0080068C" w:rsidRDefault="005A013F" w:rsidP="00CD23A3">
          <w:pPr>
            <w:pStyle w:val="Sidfot-Organisation"/>
          </w:pPr>
        </w:p>
      </w:tc>
    </w:tr>
  </w:tbl>
  <w:p w14:paraId="3978CD46" w14:textId="3DF585AE" w:rsidR="005A013F" w:rsidRPr="00726D8A" w:rsidRDefault="005A013F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61479" w14:textId="77777777" w:rsidR="0058744A" w:rsidRDefault="0058744A">
      <w:r>
        <w:separator/>
      </w:r>
    </w:p>
  </w:footnote>
  <w:footnote w:type="continuationSeparator" w:id="0">
    <w:p w14:paraId="0F744EF3" w14:textId="77777777" w:rsidR="0058744A" w:rsidRDefault="0058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62B9" w14:textId="77777777" w:rsidR="005A013F" w:rsidRDefault="005A013F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5A013F" w:rsidRDefault="005A013F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A91" w14:textId="1A58B1B4" w:rsidR="005A013F" w:rsidRPr="00202CA8" w:rsidRDefault="005A013F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10E4A"/>
    <w:rsid w:val="0003248E"/>
    <w:rsid w:val="000438B7"/>
    <w:rsid w:val="000540E1"/>
    <w:rsid w:val="00094950"/>
    <w:rsid w:val="00094D9D"/>
    <w:rsid w:val="000A6667"/>
    <w:rsid w:val="000D1BA9"/>
    <w:rsid w:val="00103E13"/>
    <w:rsid w:val="001313D1"/>
    <w:rsid w:val="00157C78"/>
    <w:rsid w:val="0016187C"/>
    <w:rsid w:val="001664E9"/>
    <w:rsid w:val="0018233E"/>
    <w:rsid w:val="00183716"/>
    <w:rsid w:val="00190830"/>
    <w:rsid w:val="001963CC"/>
    <w:rsid w:val="001D09F5"/>
    <w:rsid w:val="001E5D35"/>
    <w:rsid w:val="001F0A32"/>
    <w:rsid w:val="001F54A6"/>
    <w:rsid w:val="00200F29"/>
    <w:rsid w:val="00221122"/>
    <w:rsid w:val="0022636E"/>
    <w:rsid w:val="002409A6"/>
    <w:rsid w:val="00267EF5"/>
    <w:rsid w:val="002731FF"/>
    <w:rsid w:val="002749D9"/>
    <w:rsid w:val="00277DD3"/>
    <w:rsid w:val="00283EFB"/>
    <w:rsid w:val="002962DE"/>
    <w:rsid w:val="002A79C2"/>
    <w:rsid w:val="002B7243"/>
    <w:rsid w:val="002C44ED"/>
    <w:rsid w:val="002C6738"/>
    <w:rsid w:val="003110FE"/>
    <w:rsid w:val="003111AB"/>
    <w:rsid w:val="003156C1"/>
    <w:rsid w:val="003202BA"/>
    <w:rsid w:val="003408E9"/>
    <w:rsid w:val="003713C2"/>
    <w:rsid w:val="00375454"/>
    <w:rsid w:val="003908AE"/>
    <w:rsid w:val="003D13A6"/>
    <w:rsid w:val="003E2FCA"/>
    <w:rsid w:val="003F0CC8"/>
    <w:rsid w:val="003F2092"/>
    <w:rsid w:val="003F45BC"/>
    <w:rsid w:val="00425E52"/>
    <w:rsid w:val="0045089B"/>
    <w:rsid w:val="00464C2B"/>
    <w:rsid w:val="00464C33"/>
    <w:rsid w:val="00465BCB"/>
    <w:rsid w:val="00470F79"/>
    <w:rsid w:val="00472269"/>
    <w:rsid w:val="00472AB7"/>
    <w:rsid w:val="00473D65"/>
    <w:rsid w:val="00475384"/>
    <w:rsid w:val="0047630A"/>
    <w:rsid w:val="00484688"/>
    <w:rsid w:val="00497F44"/>
    <w:rsid w:val="004A27EF"/>
    <w:rsid w:val="004A5BE6"/>
    <w:rsid w:val="004F54B5"/>
    <w:rsid w:val="00503D36"/>
    <w:rsid w:val="00507097"/>
    <w:rsid w:val="00524808"/>
    <w:rsid w:val="005429AE"/>
    <w:rsid w:val="00562D3D"/>
    <w:rsid w:val="005711E0"/>
    <w:rsid w:val="00571B6C"/>
    <w:rsid w:val="0057482B"/>
    <w:rsid w:val="00576CFA"/>
    <w:rsid w:val="00583FB5"/>
    <w:rsid w:val="0058744A"/>
    <w:rsid w:val="005A013F"/>
    <w:rsid w:val="005A15E6"/>
    <w:rsid w:val="005C4691"/>
    <w:rsid w:val="005D1DF6"/>
    <w:rsid w:val="005E7440"/>
    <w:rsid w:val="00614C46"/>
    <w:rsid w:val="00617D8A"/>
    <w:rsid w:val="00623B7B"/>
    <w:rsid w:val="006267F4"/>
    <w:rsid w:val="006332AC"/>
    <w:rsid w:val="0063618D"/>
    <w:rsid w:val="00666E1D"/>
    <w:rsid w:val="00676710"/>
    <w:rsid w:val="00692813"/>
    <w:rsid w:val="006A0564"/>
    <w:rsid w:val="006A330B"/>
    <w:rsid w:val="006A5EC0"/>
    <w:rsid w:val="006C3B9F"/>
    <w:rsid w:val="006D00F5"/>
    <w:rsid w:val="006E7B81"/>
    <w:rsid w:val="007200CB"/>
    <w:rsid w:val="00724007"/>
    <w:rsid w:val="0072708C"/>
    <w:rsid w:val="007344AE"/>
    <w:rsid w:val="007417FE"/>
    <w:rsid w:val="00742ADE"/>
    <w:rsid w:val="007442E8"/>
    <w:rsid w:val="007474F1"/>
    <w:rsid w:val="00747F1A"/>
    <w:rsid w:val="007517B4"/>
    <w:rsid w:val="00763B69"/>
    <w:rsid w:val="0076467D"/>
    <w:rsid w:val="0076669B"/>
    <w:rsid w:val="007705A0"/>
    <w:rsid w:val="00774A19"/>
    <w:rsid w:val="0077526E"/>
    <w:rsid w:val="00785416"/>
    <w:rsid w:val="0078700D"/>
    <w:rsid w:val="007873DC"/>
    <w:rsid w:val="00797976"/>
    <w:rsid w:val="007C0379"/>
    <w:rsid w:val="007C5703"/>
    <w:rsid w:val="007D44D3"/>
    <w:rsid w:val="007D766A"/>
    <w:rsid w:val="007F6955"/>
    <w:rsid w:val="007F71CF"/>
    <w:rsid w:val="008058E2"/>
    <w:rsid w:val="0081140A"/>
    <w:rsid w:val="0081271C"/>
    <w:rsid w:val="008264FE"/>
    <w:rsid w:val="0085104C"/>
    <w:rsid w:val="00853EB3"/>
    <w:rsid w:val="00867778"/>
    <w:rsid w:val="00881917"/>
    <w:rsid w:val="0088385A"/>
    <w:rsid w:val="008940F1"/>
    <w:rsid w:val="008A07E6"/>
    <w:rsid w:val="008C61F8"/>
    <w:rsid w:val="008D55F9"/>
    <w:rsid w:val="008F3722"/>
    <w:rsid w:val="00900A31"/>
    <w:rsid w:val="00943A87"/>
    <w:rsid w:val="009857E7"/>
    <w:rsid w:val="009915DF"/>
    <w:rsid w:val="0099692B"/>
    <w:rsid w:val="009A088B"/>
    <w:rsid w:val="00A1385A"/>
    <w:rsid w:val="00A15509"/>
    <w:rsid w:val="00A50671"/>
    <w:rsid w:val="00A601E7"/>
    <w:rsid w:val="00A661E3"/>
    <w:rsid w:val="00A71FB4"/>
    <w:rsid w:val="00A77E04"/>
    <w:rsid w:val="00A86783"/>
    <w:rsid w:val="00AA1F4D"/>
    <w:rsid w:val="00AB55D1"/>
    <w:rsid w:val="00AF221A"/>
    <w:rsid w:val="00AF7E20"/>
    <w:rsid w:val="00B27E19"/>
    <w:rsid w:val="00B34C57"/>
    <w:rsid w:val="00B73D34"/>
    <w:rsid w:val="00B80B00"/>
    <w:rsid w:val="00B852A8"/>
    <w:rsid w:val="00BA226C"/>
    <w:rsid w:val="00BA3C1D"/>
    <w:rsid w:val="00BB0DD3"/>
    <w:rsid w:val="00BB1A6C"/>
    <w:rsid w:val="00BD1FEE"/>
    <w:rsid w:val="00BE18F1"/>
    <w:rsid w:val="00BE52C1"/>
    <w:rsid w:val="00C23508"/>
    <w:rsid w:val="00C2724B"/>
    <w:rsid w:val="00C27408"/>
    <w:rsid w:val="00C31F3E"/>
    <w:rsid w:val="00C35CC2"/>
    <w:rsid w:val="00C421B1"/>
    <w:rsid w:val="00C57322"/>
    <w:rsid w:val="00C73358"/>
    <w:rsid w:val="00C81722"/>
    <w:rsid w:val="00C86262"/>
    <w:rsid w:val="00C8700D"/>
    <w:rsid w:val="00C97C4B"/>
    <w:rsid w:val="00CB1496"/>
    <w:rsid w:val="00CB708B"/>
    <w:rsid w:val="00CD23A3"/>
    <w:rsid w:val="00CD4C54"/>
    <w:rsid w:val="00CE0CBC"/>
    <w:rsid w:val="00D00AAC"/>
    <w:rsid w:val="00D31773"/>
    <w:rsid w:val="00D37E98"/>
    <w:rsid w:val="00D46EE8"/>
    <w:rsid w:val="00D50FDD"/>
    <w:rsid w:val="00D7078B"/>
    <w:rsid w:val="00D94C30"/>
    <w:rsid w:val="00DA1262"/>
    <w:rsid w:val="00DB4FE9"/>
    <w:rsid w:val="00DD3BA8"/>
    <w:rsid w:val="00DD520C"/>
    <w:rsid w:val="00DD5B64"/>
    <w:rsid w:val="00DE1195"/>
    <w:rsid w:val="00E00E7C"/>
    <w:rsid w:val="00E07743"/>
    <w:rsid w:val="00E14FFD"/>
    <w:rsid w:val="00E379D3"/>
    <w:rsid w:val="00E4209B"/>
    <w:rsid w:val="00E5658D"/>
    <w:rsid w:val="00E5678D"/>
    <w:rsid w:val="00E61AB5"/>
    <w:rsid w:val="00E9730C"/>
    <w:rsid w:val="00EA0F2E"/>
    <w:rsid w:val="00EA12AB"/>
    <w:rsid w:val="00EA17DD"/>
    <w:rsid w:val="00EF3AF0"/>
    <w:rsid w:val="00F06F7E"/>
    <w:rsid w:val="00F13C2F"/>
    <w:rsid w:val="00F16A7A"/>
    <w:rsid w:val="00F26B7D"/>
    <w:rsid w:val="00F327B4"/>
    <w:rsid w:val="00F662E0"/>
    <w:rsid w:val="00F74B4D"/>
    <w:rsid w:val="00FA210E"/>
    <w:rsid w:val="00FB50BB"/>
    <w:rsid w:val="00FC5FB4"/>
    <w:rsid w:val="00FC7E02"/>
    <w:rsid w:val="00FE471F"/>
    <w:rsid w:val="00FE5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Enkelt">
    <w:name w:val="Enkelt"/>
    <w:basedOn w:val="Normal"/>
    <w:rsid w:val="00C8700D"/>
    <w:pPr>
      <w:autoSpaceDE w:val="0"/>
      <w:autoSpaceDN w:val="0"/>
    </w:pPr>
    <w:rPr>
      <w:rFonts w:ascii="Arial" w:eastAsia="Times New Roman" w:hAnsi="Arial" w:cs="Arial"/>
      <w:sz w:val="18"/>
      <w:szCs w:val="18"/>
      <w:lang w:eastAsia="sv-SE"/>
    </w:rPr>
  </w:style>
  <w:style w:type="character" w:styleId="Olstomnmnande">
    <w:name w:val="Unresolved Mention"/>
    <w:basedOn w:val="Standardstycketeckensnitt"/>
    <w:rsid w:val="00503D36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0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lundgren@finsamgavl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na-karin.hainsworth@finsamgavleborg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samgavleborg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.lundgren@finsamgavl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-karin.hainsworth@finsamgavleborg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1121</Words>
  <Characters>5946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15</cp:revision>
  <dcterms:created xsi:type="dcterms:W3CDTF">2018-11-26T09:36:00Z</dcterms:created>
  <dcterms:modified xsi:type="dcterms:W3CDTF">2021-03-22T13:48:00Z</dcterms:modified>
</cp:coreProperties>
</file>